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03" w:rsidRPr="002609B8" w:rsidRDefault="00C61703" w:rsidP="005B000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09B8">
        <w:rPr>
          <w:rFonts w:ascii="Times New Roman" w:hAnsi="Times New Roman" w:cs="Times New Roman"/>
          <w:b/>
          <w:color w:val="FF0000"/>
          <w:sz w:val="32"/>
          <w:szCs w:val="32"/>
        </w:rPr>
        <w:t>Уважаемы родители!</w:t>
      </w:r>
    </w:p>
    <w:p w:rsidR="00990D01" w:rsidRPr="002609B8" w:rsidRDefault="002053B5" w:rsidP="005B000C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09B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Предлагаю Вам </w:t>
      </w:r>
      <w:r w:rsidR="005B000C" w:rsidRPr="002609B8">
        <w:rPr>
          <w:rFonts w:ascii="Times New Roman" w:hAnsi="Times New Roman" w:cs="Times New Roman"/>
          <w:b/>
          <w:color w:val="FF0000"/>
          <w:sz w:val="32"/>
          <w:szCs w:val="32"/>
        </w:rPr>
        <w:t>прочитать вместе с детьми сказки</w:t>
      </w:r>
      <w:r w:rsidR="002609B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bookmarkStart w:id="0" w:name="_GoBack"/>
      <w:bookmarkEnd w:id="0"/>
      <w:r w:rsidRPr="002609B8">
        <w:rPr>
          <w:rFonts w:ascii="Times New Roman" w:hAnsi="Times New Roman" w:cs="Times New Roman"/>
          <w:b/>
          <w:color w:val="FF0000"/>
          <w:sz w:val="32"/>
          <w:szCs w:val="32"/>
        </w:rPr>
        <w:t>игры, которые вы можете выполнить с детьми.</w:t>
      </w:r>
    </w:p>
    <w:p w:rsidR="002053B5" w:rsidRPr="000E2239" w:rsidRDefault="002053B5" w:rsidP="00466EC3">
      <w:pPr>
        <w:spacing w:after="0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053B5" w:rsidRPr="000E2239" w:rsidRDefault="002053B5" w:rsidP="005B000C">
      <w:pPr>
        <w:spacing w:after="0"/>
        <w:ind w:firstLine="70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Прочитайте с детьми сказку. Обсудите её.</w:t>
      </w:r>
    </w:p>
    <w:p w:rsidR="00200D97" w:rsidRPr="000E2239" w:rsidRDefault="00200D97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Сказка «Хвосты»</w:t>
      </w:r>
      <w:r w:rsidR="005B000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.</w:t>
      </w:r>
    </w:p>
    <w:p w:rsidR="00200D97" w:rsidRPr="000E2239" w:rsidRDefault="00F92560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В </w:t>
      </w:r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«Лесной школе» учились разные звери: Белочка, Зай</w:t>
      </w:r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чонок, Волчонок, Лисенок, Медвежонок, Мышонок, Енот, Ко</w:t>
      </w:r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шечка и другие животные и птицы. Звери помогали друг дру</w:t>
      </w:r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гу, ведь у каждого что-то получалось лучше, чем у другого: Медвежонок был самым сильным, поэтому, когда надо было что-то поднять или передвинуть, то на помощь звали его. У Лисенка лучше всех получались логические задачки, и он по</w:t>
      </w:r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могал другим справляться с математикой. Белочка лучше всех вытирала доску. Все звери были дружелюбными, и хотя споры у них возникали, быстро наступало перемирие. Каж</w:t>
      </w:r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 xml:space="preserve">дый ученик пытался понять и принять другого таким, какой </w:t>
      </w:r>
      <w:proofErr w:type="spellStart"/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онесть</w:t>
      </w:r>
      <w:proofErr w:type="spellEnd"/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. К зиме некоторые звери меняли свои шубки. Белочка тоже поменяла и никак не могла налюбоваться своим новым нарядом, а особенно пушистым хвостом. На перемене звери играли в чехарду, и Зайчонок случайно наступил Белочке на хвостик. Раздался громкий крик. Белочка заплакала, а Зай</w:t>
      </w:r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чонок извинился дрожащим голосом: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Я нечаянно, прости меня, пожалуйста.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Нет, не прощу!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с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обидой ответила Белочка.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Но почему?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испугался Зайчонок.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Потому что ты это сделал нарочно! Да, да. Ты... завидуешь мне. Ведь у тебя нет такого красивого пушис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того хвостика/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Это неправда!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закричал Зайчонок.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Я не зави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дую, и мне очень нравится мой хвостик.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Но ведь у Белочки и у меня хвост лучше, чем у тебя, Зайчонок. Признайся в этом! — вмешался Лисенок.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Зайцу не нужен длинный хвост,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пытался убедить всех Медвежонок.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— А у тебя. Медвежонок, тоже хвост не удался! — в один голос крикнули Белочка с Лисенком.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Начался настоящий спор.</w:t>
      </w:r>
    </w:p>
    <w:p w:rsidR="00200D97" w:rsidRPr="000E2239" w:rsidRDefault="00200D97" w:rsidP="00200D97">
      <w:pPr>
        <w:pStyle w:val="2"/>
        <w:rPr>
          <w:color w:val="1F497D" w:themeColor="text2"/>
          <w:sz w:val="28"/>
          <w:szCs w:val="28"/>
        </w:rPr>
      </w:pPr>
      <w:r w:rsidRPr="000E2239">
        <w:rPr>
          <w:color w:val="1F497D" w:themeColor="text2"/>
          <w:sz w:val="28"/>
          <w:szCs w:val="28"/>
        </w:rPr>
        <w:t>Все звери защищали только свои хвосты. Они крича</w:t>
      </w:r>
      <w:r w:rsidRPr="000E2239">
        <w:rPr>
          <w:color w:val="1F497D" w:themeColor="text2"/>
          <w:sz w:val="28"/>
          <w:szCs w:val="28"/>
        </w:rPr>
        <w:softHyphen/>
        <w:t>ли, пытаясь убедить друг друга. Но прозвенел звонок на урок... И вошел учитель Еж. Посмотрев на учеников, Еж заметил, что произошел какой-то конфликт.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Что случилось?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спросил учитель.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Чем вы рас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сержены и почему пересели на чужие места?</w:t>
      </w:r>
    </w:p>
    <w:p w:rsidR="00200D97" w:rsidRPr="000E2239" w:rsidRDefault="000E2239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«—Я не буду сидеть с Зайцем, потому что у него хвост маленький»</w:t>
      </w:r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, </w:t>
      </w:r>
      <w:r w:rsidR="00200D97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сказала Белочка.</w:t>
      </w:r>
    </w:p>
    <w:p w:rsidR="00200D97" w:rsidRPr="000E2239" w:rsidRDefault="000E2239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«— И я не буду сидеть с Волчонком, потому что он оби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softHyphen/>
        <w:t>жает мой хвостик»</w:t>
      </w:r>
      <w:r w:rsidR="00200D97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, — произнес Медвежонок.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lastRenderedPageBreak/>
        <w:t xml:space="preserve">—  </w:t>
      </w:r>
      <w:r w:rsidR="000E2239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Так вас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 поссорили хвосты? — удивился Еж.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Мы не дружим с бесхвостыми!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крикнул Лисенок.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—</w:t>
      </w:r>
      <w:r w:rsidR="002E3EA9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Т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ак, значит, с сегодняшнего дня в классе учатся «хвостатые» и «бесхвостые</w:t>
      </w:r>
      <w:r w:rsidR="000E2239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»?</w:t>
      </w:r>
      <w:r w:rsidR="000E223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—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не спеша продолжал Еж.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Но только вы неправильно поделились.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Почему?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возмутились зверята.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Вам надо было делиться на больших и маленьких, на хищников и травоядных, не забудьте про цвет шерсти, глаз и другие различия.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Еж внимательно смотрел каж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 xml:space="preserve">дому ученику в глаза. Он видел там и стыд, и обиду, и грусть.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И много останется у вас друзей после такого раздела? Вы будете одиноки. Все зверята молчали.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Школьный день продолжался. Были уроки, перемены. Но Белочка теперь не играла с Зайчонком, а Медвежонок уже не помогал «хвостатым».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Звучали насмешки и обидные прозвища. Домой хвос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татые и бесхвостые ученики пошли разными дорогами.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Волчонок ушел из школы после всех. Он шел не спеша, наслаждаясь солнцем, теплым ветром, запахом растений, цветов...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Пройдя половину дороги, он услышал странный звук. Похожий на лай собак. Звук приближался очень быстро, и Волчонок увидел разъяренных псов. Изо всех сил он бро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сился бежать. Собаки стремительно приближались к нему. Вот уже чувствовалось их горячее дыхание и слы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шался лязг зубов. Но дом совсем рядом! Волчонок сделал последний рывок. Он спасен! Волчонок еще сидел с закры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тыми глазами и слышал, как от его дома удаляются не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прошеные гости. «Неужели я живой?! — подумал Волчо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но</w:t>
      </w:r>
      <w:r w:rsidR="002E3EA9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к. — Голова, лапы целы. А хвост? Где же хвост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? Как же я буду бесхвостым?» Рыдая, Волчонок с ужасом представ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 xml:space="preserve">лял, как в школе над ним будут смеяться друзья. «Как же быть? С кем мне теперь дружить? А с кем я завтра сяду за парту?»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с этими мыслями Волчонок заснул...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этом месте нужно прервать сказку и дать </w:t>
      </w:r>
      <w:r w:rsidR="002E3EA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ребенку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возможность предположить, чем она может закончить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softHyphen/>
        <w:t xml:space="preserve">ся. Без комментариев и оценок. А после того как </w:t>
      </w:r>
      <w:r w:rsidR="002E3EA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ребенок выскаже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т свое мнение, сказку можно продолжить.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Наступило утро. Волчонок медленно приближался к школе.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Иди к нам! — позвал друга Лисенок. Опустив глаза. Волчонок сел к «бесхвостым» зверям</w:t>
      </w:r>
      <w:r w:rsidR="002E3EA9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. В классе наступи</w:t>
      </w:r>
      <w:r w:rsidR="002E3EA9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ла тишина. «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Что с Волчонком? Почему он так странно себя ведет? — подумали ученики. — Неужели с ним случилась беда?»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В полной тишине Волчонок рассказал все, что с ним произошло, поделился своими переживаниями и мыслями. Хвостатые и бесхвостые звери с ужасом представили эти события, а потом бросились обнимать своего друга.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 </w:t>
      </w:r>
      <w:r w:rsidR="002E3EA9"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Ты живой! Живой!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И ты вместе с нами! А все ос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тальное не имеет значения!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Неужели только такая беда может вам доказать, что важнее всего на свете?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спрашивал учеников учи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тель.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Мы хотим, чтобы в «Лесной школе» все ученики сно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ва стали вместе играть, вместе учиться, помогая друг другу и поддерживая в трудную минуту, — ответил Ли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сенок, и все ребята полностью согласились с ним.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Я думаю, что в ваших силах выполнить это жела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 xml:space="preserve">ние!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улыбнулся учитель и торжественно произнес: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Так тому и быть!</w:t>
      </w:r>
    </w:p>
    <w:p w:rsidR="00200D97" w:rsidRPr="000E2239" w:rsidRDefault="00200D97" w:rsidP="00200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«Как хорошо, что мы все такие разные, что есть чему поучиться друг у друга»,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0E2239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думали звери, вместе играя и принимая всех такими, какие они есть.</w:t>
      </w:r>
    </w:p>
    <w:p w:rsidR="002E3EA9" w:rsidRPr="000E2239" w:rsidRDefault="002E3EA9" w:rsidP="002E3EA9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Задайте ребенку вопросы, порассуждайте вместе с ним.</w:t>
      </w:r>
    </w:p>
    <w:p w:rsidR="002E3EA9" w:rsidRPr="000E2239" w:rsidRDefault="002E3EA9" w:rsidP="002E3E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О чем эта сказка? </w:t>
      </w:r>
    </w:p>
    <w:p w:rsidR="002E3EA9" w:rsidRPr="000E2239" w:rsidRDefault="002E3EA9" w:rsidP="002E3E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Чему </w:t>
      </w:r>
      <w:r w:rsidR="000E223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она учит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? </w:t>
      </w:r>
    </w:p>
    <w:p w:rsidR="002E3EA9" w:rsidRPr="000E2239" w:rsidRDefault="002E3EA9" w:rsidP="002E3E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В каких </w:t>
      </w:r>
      <w:r w:rsidR="000E223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ситуациях нашей</w:t>
      </w:r>
      <w:r w:rsidR="001D035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E223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жизни нам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пригодится то, что мы узнали из сказки? </w:t>
      </w:r>
    </w:p>
    <w:p w:rsidR="002E3EA9" w:rsidRPr="000E2239" w:rsidRDefault="002E3EA9" w:rsidP="002E3EA9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- Как конкретно мы это знание будем использовать в своей жизни?</w:t>
      </w:r>
    </w:p>
    <w:p w:rsidR="002E3EA9" w:rsidRPr="000E2239" w:rsidRDefault="002E3EA9" w:rsidP="002E3E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Почему герой совершает </w:t>
      </w:r>
      <w:r w:rsidR="000E223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тот или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иной поступок?  </w:t>
      </w:r>
    </w:p>
    <w:p w:rsidR="002E3EA9" w:rsidRPr="000E2239" w:rsidRDefault="002E3EA9" w:rsidP="002E3E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Зачем ему это нужно? </w:t>
      </w:r>
    </w:p>
    <w:p w:rsidR="002E3EA9" w:rsidRPr="000E2239" w:rsidRDefault="002E3EA9" w:rsidP="002E3E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="000E223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Чего он</w:t>
      </w:r>
      <w:r w:rsidR="001D035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E223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хотел на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самом деле? </w:t>
      </w:r>
    </w:p>
    <w:p w:rsidR="002E3EA9" w:rsidRPr="000E2239" w:rsidRDefault="002E3EA9" w:rsidP="002E3EA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Какие чувства вызывает эта сказка? </w:t>
      </w:r>
    </w:p>
    <w:p w:rsidR="002E3EA9" w:rsidRPr="000E2239" w:rsidRDefault="002E3EA9" w:rsidP="002E3E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- Какие эпизоды вызвали радостные чувства, какие —  грустные? Какие ситуации вызывали страх, какие — раздражение? Почему герой реагирует именно так?</w:t>
      </w:r>
    </w:p>
    <w:p w:rsidR="002E3EA9" w:rsidRPr="000E2239" w:rsidRDefault="002E3EA9" w:rsidP="002E3E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B000C" w:rsidRPr="005B000C" w:rsidRDefault="005B000C" w:rsidP="005B000C">
      <w:pPr>
        <w:spacing w:after="0"/>
        <w:ind w:firstLine="70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Прочитайте с детьми сказку. Обсудите её.</w:t>
      </w:r>
    </w:p>
    <w:p w:rsidR="005B000C" w:rsidRPr="005B000C" w:rsidRDefault="005B000C" w:rsidP="005B000C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Сказка «Драки».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 «Сколько мне пришлось пережить неприятностей, — думает Волчонок.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История с хвостом, поссорился с младшим братом, папа наказал, мама отругала. А за что? Только то и сделал, что отшлепал братика, чтобы не тро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гал мои вещи».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Эй, Волчонок, пойдем играть в футбол,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позвал друга Лисенок.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«Хорошо, может, и отвлекусь, забуду свои беды»,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решил Волчонок.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</w:pPr>
      <w:r w:rsidRPr="005B000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>Стали друзья в футбол играть, да Волчонок стал про</w:t>
      </w:r>
      <w:r w:rsidRPr="005B000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softHyphen/>
        <w:t>игрывать, рассердился он на друга и давай его тумаками угощать. Лисенок защищаться стал, кулачками тоже крепко Волчонка раскрасил. Хорошо, мимо учитель Еж про</w:t>
      </w:r>
      <w:r w:rsidRPr="005B000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softHyphen/>
        <w:t>гуливался. Увидел он драчунов и как крикнет: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Это кто дерется?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Услышали голос учителя Лисенок с Волчонком, драть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ся перестали, стоят, смотрят, чумазые, зареванные и злые друг на друга. А учитель и говорит: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</w:pPr>
      <w:r w:rsidRPr="005B000C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 xml:space="preserve">— </w:t>
      </w:r>
      <w:r w:rsidRPr="005B000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t>Кто драку затеял, не буду выяснять, знаю, что каж</w:t>
      </w:r>
      <w:r w:rsidRPr="005B000C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</w:rPr>
        <w:softHyphen/>
        <w:t xml:space="preserve">дый по-своему рассказывать будет. А вот что делать, чтобы злость прогнать, скажу да еще и других научу. 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Повел учитель драчунов в школу, помог умыться, си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няки и царапины зеленкой намазал. Вроде успокоились не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много Волчонок и Лисенок, да все равно друг на друга сер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дито смотрят, кулачки сжимают.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Есть у меня «сердитая подушка», давно в шкафу лежит, своего часа дожидается. Мне ее Леший год назад подарил. Она уже ему не нужна стала, видно, подобрел старичок. Так вот, у кого злинки да упрямки появляются, тот в эту подушку их выбивать будет.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Как это?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недоверчиво спросили ребята.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— Сейчас покажу! Кто первый хочет от своих злинок избавиться?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спросил Еж.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Ну, давайте я попробую,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осторожно подошел к подушке Волчонок.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Чем ты дрался, кулаками? Вот и будешь кулаками со всей силы подушку выколачивать да посмеиваться, с каждым ударом «ха» выкрикивать. Тогда злинки все выс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 xml:space="preserve">кочат!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объяснил учитель.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А ты, Лисенок, помогай дру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гу, говори слова-заклинания: «Сильнее, сильнее, сильнее!» Всем задания понятны?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Вроде бы понятны,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ответили ребята.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Тогда, как только я сигнал подам, пропищит моя иг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 xml:space="preserve">рушка-зверушка, сразу и начнем. А когда пропищит два раза, значит, пора останавливаться,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—-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продолжил свои инструкции Еж.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Волчонок и Лисенок стояли в ожидании. Сигнал пропи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щал, и Волчонок стал подушку кулаками бить да звук «ха» выкрикивать. А Лисенок помогает, кричит: «Сильнее, силь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нее, сильнее» и пританцовывает. Шуму было на весь лес, сбежались все ученики, стоят, смотрят, диву даются. Что происходит, не понимают. Прозвучал двойной сигнал.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Все замерли.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А теперь послушай, Волчонок, как поживают твои злинки в подушке, что делают?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предложил Учитель.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Тихо сидят!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еле отдышавшись, ответил Волчонок.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Тогда поменяйтесь местами, пора тебе, Лисенок, свои злинки выбивать! Начали!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скомандовал Еж и посиг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налил.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Тут и все ученики подключились, стали вместе кри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чать слова-заклинания да еще и в ладоши прихлопывать. Прозвучал двойной сигнал. Лисенок прислушивается к по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душке, смеется: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А мои злинки сидят, разговаривают!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Все злинки убежали или остались еще?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спросил Учитель.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— 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Все убежали!!!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радостно ответили Лисенок с Волчонком.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А можно и нам попробовать?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робко спросил Зай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чонок.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Конечно можно, но по очереди, 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разрешил Еж. Когда каждый ученик попробовал свои злинки и упрям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ки прогнать, Еж подозвал всех к себе поближе и сказал: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—  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По разным причинам появляются злинки, накапли</w:t>
      </w:r>
      <w:r w:rsidRPr="005B000C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softHyphen/>
        <w:t>ваются, но теперь мы знаем секрет, как прогнать их. Эта «сердитая подушка» будет в школе вам помогать, ваши злинки да упрямки собирать.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>После этой сказки можно вместе с детьми проверить эффективность метода «сердитая подушка», дать воз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softHyphen/>
        <w:t>можность максимально выразить свою накопившуюся агрессию. При этом нужно соблюдать инструкции «учителя Ежа». Особен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softHyphen/>
        <w:t>но в семье, где детей несколько, такая эмоциональная разрядка дает возможность снизить напряжение в отно</w:t>
      </w: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softHyphen/>
        <w:t>шениях, добавить юмора и физической активности.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Задайте ребенку вопросы, порассуждайте вместе с ним.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О чем эта сказка? 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Чему она учит? 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В каких ситуациях нашей жизни нам пригодится то, что мы узнали из сказки? </w:t>
      </w:r>
    </w:p>
    <w:p w:rsidR="005B000C" w:rsidRPr="005B000C" w:rsidRDefault="005B000C" w:rsidP="005B000C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>- Как конкретно мы это знание будем использовать в своей жизни?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Почему герой совершает тот или иной поступок?  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Зачем ему это нужно? 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Чего он хотел на самом деле? 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Какие чувства вызывает эта сказка? </w:t>
      </w:r>
    </w:p>
    <w:p w:rsidR="005B000C" w:rsidRPr="005B000C" w:rsidRDefault="005B000C" w:rsidP="005B00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B000C">
        <w:rPr>
          <w:rFonts w:ascii="Times New Roman" w:hAnsi="Times New Roman" w:cs="Times New Roman"/>
          <w:color w:val="1F497D" w:themeColor="text2"/>
          <w:sz w:val="28"/>
          <w:szCs w:val="28"/>
        </w:rPr>
        <w:t>- Какие эпизоды вызвали радостные чувства, какие —  грустные? Какие ситуации вызывали страх, какие — раздражение? Почему герой реагирует именно так?</w:t>
      </w:r>
    </w:p>
    <w:p w:rsidR="002E3EA9" w:rsidRPr="005B000C" w:rsidRDefault="002E3EA9" w:rsidP="005B00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2E3EA9" w:rsidRPr="005B000C" w:rsidRDefault="002E3EA9" w:rsidP="005B000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5B000C" w:rsidRDefault="005B000C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2E3EA9" w:rsidRPr="000E2239" w:rsidRDefault="002E3EA9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Упражнение «Что неверно?»</w:t>
      </w:r>
    </w:p>
    <w:p w:rsidR="002E3EA9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Ребенку</w:t>
      </w:r>
      <w:r w:rsidR="002E3EA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нужно внимательно посмотреть на рисунки и 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рассказать</w:t>
      </w:r>
      <w:r w:rsidR="002E3EA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, что неправильно нарисовал худож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ник, объяс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softHyphen/>
        <w:t>нить почему</w:t>
      </w:r>
      <w:r w:rsidR="002E3EA9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E97F27" w:rsidRPr="000E2239" w:rsidRDefault="00E97F27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5420946" cy="2574235"/>
            <wp:effectExtent l="19050" t="0" r="8304" b="0"/>
            <wp:docPr id="1" name="Рисунок 1" descr="Что перепутал художник | Картинки, Художники,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перепутал художник | Картинки, Художники,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073" cy="25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5278506" cy="3809908"/>
            <wp:effectExtent l="19050" t="0" r="0" b="0"/>
            <wp:docPr id="4" name="Рисунок 4" descr="Статья на тему: Дидактическая игра &amp;quot;Что перепутал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тья на тему: Дидактическая игра &amp;quot;Что перепутал ...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89" cy="381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noProof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noProof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noProof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noProof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noProof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t>Упражнение «Запомни картинки».</w:t>
      </w: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noProof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>Покажите ребенку картинки на 30 секунд и уберите их. Пусть он на</w:t>
      </w:r>
      <w:r w:rsidR="00E97F27" w:rsidRPr="000E2239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>зовет картинки, которые запомнил</w:t>
      </w:r>
      <w:r w:rsidRPr="000E2239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t>.</w:t>
      </w: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left="708" w:firstLine="708"/>
        <w:jc w:val="both"/>
        <w:rPr>
          <w:b/>
          <w:noProof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t>№ 1.</w:t>
      </w: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5477289" cy="5786783"/>
            <wp:effectExtent l="19050" t="0" r="9111" b="0"/>
            <wp:docPr id="10" name="Рисунок 10" descr="26 карточек в коллекции «картинки для запоминания» пользовате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6 карточек в коллекции «картинки для запоминания» пользователя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373" cy="579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EA9" w:rsidRPr="000E2239" w:rsidRDefault="002E3EA9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</w: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№ 2.</w:t>
      </w:r>
    </w:p>
    <w:p w:rsidR="00E25F70" w:rsidRPr="000E2239" w:rsidRDefault="00E25F70" w:rsidP="00E25F7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E2239"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5576681" cy="5886744"/>
            <wp:effectExtent l="19050" t="0" r="4969" b="0"/>
            <wp:docPr id="13" name="Рисунок 13" descr="Развитие памяти у детей дошкольного возраста: игры и упражн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тие памяти у детей дошкольного возраста: игры и упражнения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681" cy="588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F27" w:rsidRPr="000E2239" w:rsidRDefault="00E97F27" w:rsidP="000E223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9599B" w:rsidRPr="000E2239" w:rsidRDefault="00C9599B" w:rsidP="00C9599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Итог.</w:t>
      </w:r>
    </w:p>
    <w:p w:rsidR="00C9599B" w:rsidRPr="000E2239" w:rsidRDefault="00C9599B" w:rsidP="00200D9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Спросите, что </w:t>
      </w:r>
      <w:r w:rsidR="00E97F27"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ребенку</w:t>
      </w: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понравилось больше всего? </w:t>
      </w:r>
    </w:p>
    <w:p w:rsidR="00C9599B" w:rsidRPr="000E2239" w:rsidRDefault="00C9599B" w:rsidP="00200D9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 чем, по мнению ребенка, он лучше всего справился? </w:t>
      </w:r>
    </w:p>
    <w:p w:rsidR="00E97F27" w:rsidRPr="000E2239" w:rsidRDefault="00C9599B" w:rsidP="00E97F2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t>Что, по мнению ребенка, ему трудней всего было выполнять?</w:t>
      </w:r>
    </w:p>
    <w:p w:rsidR="00E97F27" w:rsidRPr="000E2239" w:rsidRDefault="00E97F27" w:rsidP="00E97F2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E2239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Скажите ребенку, с чем он, на ваш взгляд, справился лучше всех. </w:t>
      </w:r>
    </w:p>
    <w:p w:rsidR="00C9599B" w:rsidRPr="000E2239" w:rsidRDefault="00C9599B" w:rsidP="00E97F27">
      <w:pPr>
        <w:pStyle w:val="a3"/>
        <w:shd w:val="clear" w:color="auto" w:fill="FFFFFF"/>
        <w:autoSpaceDE w:val="0"/>
        <w:autoSpaceDN w:val="0"/>
        <w:adjustRightInd w:val="0"/>
        <w:spacing w:after="0"/>
        <w:ind w:left="106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C9599B" w:rsidRPr="000E2239" w:rsidSect="0099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F613D"/>
    <w:multiLevelType w:val="hybridMultilevel"/>
    <w:tmpl w:val="2012D0CC"/>
    <w:lvl w:ilvl="0" w:tplc="4CBE6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1703"/>
    <w:rsid w:val="000E2239"/>
    <w:rsid w:val="000F265C"/>
    <w:rsid w:val="001D0359"/>
    <w:rsid w:val="00200D97"/>
    <w:rsid w:val="002053B5"/>
    <w:rsid w:val="002609B8"/>
    <w:rsid w:val="002E3EA9"/>
    <w:rsid w:val="00466EC3"/>
    <w:rsid w:val="005B000C"/>
    <w:rsid w:val="00990D01"/>
    <w:rsid w:val="00C61703"/>
    <w:rsid w:val="00C9599B"/>
    <w:rsid w:val="00E25F70"/>
    <w:rsid w:val="00E97F27"/>
    <w:rsid w:val="00F9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B5"/>
    <w:pPr>
      <w:ind w:left="720"/>
      <w:contextualSpacing/>
    </w:pPr>
  </w:style>
  <w:style w:type="paragraph" w:styleId="2">
    <w:name w:val="Body Text Indent 2"/>
    <w:basedOn w:val="a"/>
    <w:link w:val="20"/>
    <w:semiHidden/>
    <w:rsid w:val="00200D97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200D97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E2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F7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5B00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B0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ELENA</cp:lastModifiedBy>
  <cp:revision>6</cp:revision>
  <dcterms:created xsi:type="dcterms:W3CDTF">2020-06-08T16:29:00Z</dcterms:created>
  <dcterms:modified xsi:type="dcterms:W3CDTF">2020-06-10T06:44:00Z</dcterms:modified>
</cp:coreProperties>
</file>